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EE78" w14:textId="77777777" w:rsidR="007A7B6C" w:rsidRPr="007A7B6C" w:rsidRDefault="007A7B6C" w:rsidP="007A7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A7B6C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02A16D61" wp14:editId="034B36C0">
            <wp:extent cx="5579730" cy="7886328"/>
            <wp:effectExtent l="0" t="0" r="2540" b="635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503" cy="79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B6C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lastRenderedPageBreak/>
        <w:drawing>
          <wp:inline distT="0" distB="0" distL="0" distR="0" wp14:anchorId="10941A81" wp14:editId="1638A430">
            <wp:extent cx="6185867" cy="8743032"/>
            <wp:effectExtent l="0" t="0" r="5715" b="127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67" cy="877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614BB" w14:textId="77777777" w:rsidR="002E3C8A" w:rsidRDefault="002E3C8A"/>
    <w:sectPr w:rsidR="002E3C8A" w:rsidSect="007A7B6C">
      <w:headerReference w:type="default" r:id="rId9"/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71D5" w14:textId="77777777" w:rsidR="00EB624D" w:rsidRDefault="00EB624D" w:rsidP="007A7B6C">
      <w:pPr>
        <w:spacing w:after="0" w:line="240" w:lineRule="auto"/>
      </w:pPr>
      <w:r>
        <w:separator/>
      </w:r>
    </w:p>
  </w:endnote>
  <w:endnote w:type="continuationSeparator" w:id="0">
    <w:p w14:paraId="6C30505D" w14:textId="77777777" w:rsidR="00EB624D" w:rsidRDefault="00EB624D" w:rsidP="007A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8618" w14:textId="77777777" w:rsidR="00EB624D" w:rsidRDefault="00EB624D" w:rsidP="007A7B6C">
      <w:pPr>
        <w:spacing w:after="0" w:line="240" w:lineRule="auto"/>
      </w:pPr>
      <w:r>
        <w:separator/>
      </w:r>
    </w:p>
  </w:footnote>
  <w:footnote w:type="continuationSeparator" w:id="0">
    <w:p w14:paraId="1BFF9747" w14:textId="77777777" w:rsidR="00EB624D" w:rsidRDefault="00EB624D" w:rsidP="007A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DCA3" w14:textId="77777777" w:rsidR="007A7B6C" w:rsidRPr="007A7B6C" w:rsidRDefault="007A7B6C" w:rsidP="007A7B6C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pl-PL"/>
        <w14:ligatures w14:val="none"/>
      </w:rPr>
    </w:pPr>
    <w:r w:rsidRPr="007A7B6C"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pl-PL"/>
        <w14:ligatures w14:val="none"/>
      </w:rPr>
      <w:t>Ochrona danych i bezpieczeństwo w sieci</w:t>
    </w:r>
  </w:p>
  <w:p w14:paraId="3F7D0675" w14:textId="77777777" w:rsidR="007A7B6C" w:rsidRDefault="007A7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016C6"/>
    <w:multiLevelType w:val="multilevel"/>
    <w:tmpl w:val="D1F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34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6C"/>
    <w:rsid w:val="002E3C8A"/>
    <w:rsid w:val="007A7B6C"/>
    <w:rsid w:val="00D01632"/>
    <w:rsid w:val="00E57AE4"/>
    <w:rsid w:val="00EB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710B"/>
  <w15:chartTrackingRefBased/>
  <w15:docId w15:val="{5A512928-3CAC-4AB5-929C-E8AB1B3B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7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B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B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B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B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B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B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7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7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7B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7B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7B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B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B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A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B6C"/>
  </w:style>
  <w:style w:type="paragraph" w:styleId="Stopka">
    <w:name w:val="footer"/>
    <w:basedOn w:val="Normalny"/>
    <w:link w:val="StopkaZnak"/>
    <w:uiPriority w:val="99"/>
    <w:unhideWhenUsed/>
    <w:rsid w:val="007A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Z.</dc:creator>
  <cp:keywords/>
  <dc:description/>
  <cp:lastModifiedBy>Agnieszka Z.</cp:lastModifiedBy>
  <cp:revision>1</cp:revision>
  <dcterms:created xsi:type="dcterms:W3CDTF">2026-03-06T12:15:00Z</dcterms:created>
  <dcterms:modified xsi:type="dcterms:W3CDTF">2026-03-06T12:18:00Z</dcterms:modified>
</cp:coreProperties>
</file>